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DA6D2" w14:textId="77777777" w:rsidR="002740DD" w:rsidRPr="00815983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815983">
        <w:rPr>
          <w:rFonts w:ascii="Open Sans" w:eastAsia="Times New Roman" w:hAnsi="Open Sans" w:cs="Open Sans"/>
          <w:sz w:val="24"/>
          <w:szCs w:val="24"/>
        </w:rPr>
        <w:t>Subject:</w:t>
      </w:r>
    </w:p>
    <w:p w14:paraId="35A586F4" w14:textId="77777777" w:rsidR="002740DD" w:rsidRPr="00815983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815983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815983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2A370F1E" w14:textId="77777777" w:rsidR="002740DD" w:rsidRPr="00815983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1D4BA886" w14:textId="77777777" w:rsidR="002740DD" w:rsidRPr="00815983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7A8CE01D" w14:textId="77777777" w:rsidR="002740DD" w:rsidRPr="00815983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7EA4A9" w14:textId="77777777" w:rsidR="002740DD" w:rsidRPr="00815983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A7F9F11" w14:textId="77777777" w:rsidR="008D0E5F" w:rsidRPr="00815983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6D062770" w14:textId="77777777" w:rsidR="008D0E5F" w:rsidRPr="00815983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2023F2D8" w14:textId="77777777" w:rsidR="008D0E5F" w:rsidRPr="00815983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18185B2A" w14:textId="77777777" w:rsidR="00B177AE" w:rsidRPr="00815983" w:rsidRDefault="00B177AE" w:rsidP="00B177AE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815983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starting your own online coaching business, experience tells us that it requires learners to pay very close attention to the details to get the best results possible.</w:t>
      </w:r>
    </w:p>
    <w:p w14:paraId="0063744C" w14:textId="77777777" w:rsidR="008D0E5F" w:rsidRPr="00815983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0271261C" w14:textId="77777777" w:rsidR="002740DD" w:rsidRPr="00815983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49CFB0E0" w14:textId="77777777" w:rsidR="002740DD" w:rsidRPr="00815983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3FC16C23" w14:textId="77777777" w:rsidR="002740DD" w:rsidRPr="00815983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A5E4E68" w14:textId="5847CA3C" w:rsidR="00E57183" w:rsidRPr="00815983" w:rsidRDefault="00B177AE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815983">
        <w:rPr>
          <w:rFonts w:ascii="Open Sans" w:eastAsia="Times New Roman" w:hAnsi="Open Sans" w:cs="Open Sans"/>
          <w:sz w:val="24"/>
          <w:szCs w:val="24"/>
        </w:rPr>
        <w:t>To Your Online Coaching Business Success!</w:t>
      </w:r>
    </w:p>
    <w:bookmarkEnd w:id="1"/>
    <w:p w14:paraId="0EF2E7DE" w14:textId="77777777" w:rsidR="00665B98" w:rsidRPr="00815983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17B5DB56" w14:textId="77777777" w:rsidR="002740DD" w:rsidRPr="00815983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36AC21BF" w14:textId="77777777" w:rsidR="002740DD" w:rsidRPr="00815983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04977C60" w14:textId="77777777" w:rsidR="002740DD" w:rsidRPr="00815983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5983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bookmarkEnd w:id="0"/>
    <w:p w14:paraId="428B1623" w14:textId="77777777" w:rsidR="00DB1E0B" w:rsidRPr="00815983" w:rsidRDefault="00DB1E0B" w:rsidP="002740DD"/>
    <w:sectPr w:rsidR="00DB1E0B" w:rsidRPr="008159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15983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177AE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F8B5B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  <w:style w:type="paragraph" w:customStyle="1" w:styleId="BodyA">
    <w:name w:val="Body A"/>
    <w:rsid w:val="00B177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2019-01-29T19:24:00Z</dcterms:modified>
</cp:coreProperties>
</file>