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THANK THE CUSTOMER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Congratulations for taking massive action to transform your life by getting a copy of the Kettlebell Bootcamp.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I'm sure you're going to love what you will discover in this transformational program.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But before you read your copy of Kettlebell Bootcamp...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ONE-TIME OFFER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want to offer you a ONE-TIME opportunity to speed-up your transformational journey.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It is an amazing offer that will compliment your new life-changing program…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ANNOUNCING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Introducing...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Kettlebell Bootcamp Video Upgrade.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The perfect companion to your Kettlebell Bootcamp blueprint.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Instead of reading the book from cover to cover…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Why not unlock all the secrets from the Kettlebell Bootcamp under one sitting?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By watching these videos, you can learn faster than by reading the ebook as you have a voice and visuals to help you understand better…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And allows you to remember what you learned from this life-changing blueprint...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So you can shortcut your way to transform your life and achieve your body goals in no time.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Here’s why you should get this video upgrade: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Discover the secrets revealed inside the Kettlebell Bootcamp guide with more clarity so you can easily implement the action steps.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Speed up your transformational journey by going through the course as you know watching a video is faster and more fun than reading.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Remember more of what you learned so you can get more results in less time. 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Absorb what you learn faster from this course with no distractions.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tl w:val="0"/>
        </w:rPr>
        <w:t xml:space="preserve">Experience personal mentorship as you have a voice that speaks to you, guides you, and grabs your attention with visual graphics.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WHAT'S INSIDE THE UPGRADE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Inside this video upgrade, you will get 10 premium quality videos of Kettlebell Bootcamp.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Here are the things you will get from this video upgrade: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How To Choose A Kettlebell</w:t>
      </w:r>
    </w:p>
    <w:p w:rsidR="00000000" w:rsidDel="00000000" w:rsidP="00000000" w:rsidRDefault="00000000" w:rsidRPr="00000000" w14:paraId="0000004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The Benefits Of Kettlebell Training</w:t>
      </w:r>
    </w:p>
    <w:p w:rsidR="00000000" w:rsidDel="00000000" w:rsidP="00000000" w:rsidRDefault="00000000" w:rsidRPr="00000000" w14:paraId="0000004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Common Kettlebell Mistakes</w:t>
      </w:r>
    </w:p>
    <w:p w:rsidR="00000000" w:rsidDel="00000000" w:rsidP="00000000" w:rsidRDefault="00000000" w:rsidRPr="00000000" w14:paraId="0000004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Remedies To Common Mistakes During Kettlebell Exercises</w:t>
      </w:r>
    </w:p>
    <w:p w:rsidR="00000000" w:rsidDel="00000000" w:rsidP="00000000" w:rsidRDefault="00000000" w:rsidRPr="00000000" w14:paraId="0000004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Ways To Use Kettlebells</w:t>
      </w:r>
    </w:p>
    <w:p w:rsidR="00000000" w:rsidDel="00000000" w:rsidP="00000000" w:rsidRDefault="00000000" w:rsidRPr="00000000" w14:paraId="0000004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Kettlebell Workouts For Beginners</w:t>
        <w:tab/>
      </w:r>
    </w:p>
    <w:p w:rsidR="00000000" w:rsidDel="00000000" w:rsidP="00000000" w:rsidRDefault="00000000" w:rsidRPr="00000000" w14:paraId="0000004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Beginners, Intermediate And Advanced Level Kettlebell Workout Plan</w:t>
      </w:r>
    </w:p>
    <w:p w:rsidR="00000000" w:rsidDel="00000000" w:rsidP="00000000" w:rsidRDefault="00000000" w:rsidRPr="00000000" w14:paraId="0000004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 Tips And Tricks To Use When Performing Kettlebell Workouts</w:t>
      </w:r>
    </w:p>
    <w:p w:rsidR="00000000" w:rsidDel="00000000" w:rsidP="00000000" w:rsidRDefault="00000000" w:rsidRPr="00000000" w14:paraId="0000004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much more waiting to be discovered inside...</w:t>
      </w:r>
    </w:p>
    <w:p w:rsidR="00000000" w:rsidDel="00000000" w:rsidP="00000000" w:rsidRDefault="00000000" w:rsidRPr="00000000" w14:paraId="0000004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RECAP &amp; PRICE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 w14:paraId="0000005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 could charge you $497 for the video upgrade considering how your life is going to change. </w:t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rPr/>
      </w:pPr>
      <w:r w:rsidDel="00000000" w:rsidR="00000000" w:rsidRPr="00000000">
        <w:rPr>
          <w:rtl w:val="0"/>
        </w:rPr>
        <w:t xml:space="preserve">Because I want to help more people like you to be in the best shape of their life.</w:t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rPr/>
      </w:pPr>
      <w:r w:rsidDel="00000000" w:rsidR="00000000" w:rsidRPr="00000000">
        <w:rPr>
          <w:rtl w:val="0"/>
        </w:rPr>
        <w:t xml:space="preserve">And I believe the Kettlebell Bootcamp video upgrade can help you achieve your body goals in no time.</w:t>
      </w:r>
    </w:p>
    <w:p w:rsidR="00000000" w:rsidDel="00000000" w:rsidP="00000000" w:rsidRDefault="00000000" w:rsidRPr="00000000" w14:paraId="0000005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In this exclusive ONE-TIME OFFER, you get instant access to Kettlebell Bootcamp Video Upgrade for just a fraction of its total value!</w:t>
      </w:r>
    </w:p>
    <w:p w:rsidR="00000000" w:rsidDel="00000000" w:rsidP="00000000" w:rsidRDefault="00000000" w:rsidRPr="00000000" w14:paraId="0000006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GUARANTEE &amp; PS</w:t>
      </w:r>
    </w:p>
    <w:p w:rsidR="00000000" w:rsidDel="00000000" w:rsidP="00000000" w:rsidRDefault="00000000" w:rsidRPr="00000000" w14:paraId="0000006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Plus, your purchase of this video course is backed by my 100% Iron-Clad Guarantee for the next 30 days.</w:t>
      </w:r>
    </w:p>
    <w:p w:rsidR="00000000" w:rsidDel="00000000" w:rsidP="00000000" w:rsidRDefault="00000000" w:rsidRPr="00000000" w14:paraId="0000006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If you're not satisfied with this video upgrade, simply return your order within 30 days for a full refund.</w:t>
      </w:r>
    </w:p>
    <w:p w:rsidR="00000000" w:rsidDel="00000000" w:rsidP="00000000" w:rsidRDefault="00000000" w:rsidRPr="00000000" w14:paraId="0000006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have my word on it.</w:t>
      </w:r>
    </w:p>
    <w:p w:rsidR="00000000" w:rsidDel="00000000" w:rsidP="00000000" w:rsidRDefault="00000000" w:rsidRPr="00000000" w14:paraId="0000007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Just so you know, this offer is NOT publicly available.</w:t>
      </w:r>
    </w:p>
    <w:p w:rsidR="00000000" w:rsidDel="00000000" w:rsidP="00000000" w:rsidRDefault="00000000" w:rsidRPr="00000000" w14:paraId="0000007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This offer is limited only to you because you bought a copy of the ‘Kettlebell Bootcamp’...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Which tells me you are serious about transforming your life.</w:t>
      </w:r>
    </w:p>
    <w:p w:rsidR="00000000" w:rsidDel="00000000" w:rsidP="00000000" w:rsidRDefault="00000000" w:rsidRPr="00000000" w14:paraId="0000007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 if you click away or close this video, you won't get to see this offer again.</w:t>
      </w:r>
    </w:p>
    <w:p w:rsidR="00000000" w:rsidDel="00000000" w:rsidP="00000000" w:rsidRDefault="00000000" w:rsidRPr="00000000" w14:paraId="0000007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Get everything you see on this page for a LOW ONE-TIME INVESTMENT.</w:t>
      </w:r>
    </w:p>
    <w:p w:rsidR="00000000" w:rsidDel="00000000" w:rsidP="00000000" w:rsidRDefault="00000000" w:rsidRPr="00000000" w14:paraId="0000007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Click on the order button now to get started today!</w:t>
      </w:r>
    </w:p>
    <w:p w:rsidR="00000000" w:rsidDel="00000000" w:rsidP="00000000" w:rsidRDefault="00000000" w:rsidRPr="00000000" w14:paraId="0000007D">
      <w:pPr>
        <w:widowControl w:val="0"/>
        <w:spacing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