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C26" w:rsidRPr="004C797D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4C797D">
        <w:rPr>
          <w:rFonts w:ascii="Open Sans" w:eastAsia="Times New Roman" w:hAnsi="Open Sans" w:cs="Open Sans"/>
          <w:sz w:val="24"/>
          <w:szCs w:val="24"/>
        </w:rPr>
        <w:t>Email #3</w:t>
      </w:r>
    </w:p>
    <w:p w:rsidR="00443C26" w:rsidRPr="004C797D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:rsidR="00443C26" w:rsidRPr="004C797D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You very own coach...</w:t>
      </w:r>
    </w:p>
    <w:p w:rsidR="00443C26" w:rsidRPr="004C797D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4C797D">
        <w:rPr>
          <w:rFonts w:ascii="Open Sans" w:eastAsia="Times New Roman" w:hAnsi="Open Sans" w:cs="Open Sans"/>
          <w:sz w:val="24"/>
          <w:szCs w:val="24"/>
        </w:rPr>
        <w:t>…</w:t>
      </w:r>
    </w:p>
    <w:p w:rsidR="00443C26" w:rsidRPr="004C797D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4C797D">
        <w:rPr>
          <w:rFonts w:ascii="Open Sans" w:eastAsia="Times New Roman" w:hAnsi="Open Sans" w:cs="Open Sans"/>
          <w:sz w:val="24"/>
          <w:szCs w:val="24"/>
        </w:rPr>
        <w:t>an expert</w:t>
      </w:r>
      <w:r w:rsidRPr="004C797D">
        <w:rPr>
          <w:rFonts w:ascii="Open Sans" w:eastAsia="Times New Roman" w:hAnsi="Open Sans" w:cs="Open Sans"/>
          <w:sz w:val="24"/>
          <w:szCs w:val="24"/>
        </w:rPr>
        <w:t>?</w:t>
      </w:r>
    </w:p>
    <w:p w:rsidR="00443C26" w:rsidRPr="004C797D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3C26" w:rsidRPr="004C797D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4448D5" w:rsidRPr="004C797D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:rsidR="004448D5" w:rsidRPr="004C797D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:rsidR="004448D5" w:rsidRPr="004C797D" w:rsidRDefault="00CE4B14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C797D">
        <w:rPr>
          <w:rFonts w:ascii="Open Sans" w:eastAsia="Candara" w:hAnsi="Open Sans" w:cs="Open Sans"/>
          <w:sz w:val="24"/>
          <w:szCs w:val="24"/>
        </w:rPr>
        <w:t>Not only will you avoid many of the most common mistakes that people make when trying to Make $10,000+ per Month, you’ll notice immediate positive results in your achievements...</w:t>
      </w:r>
    </w:p>
    <w:p w:rsidR="004448D5" w:rsidRPr="004C797D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:rsidR="004448D5" w:rsidRPr="004C797D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The normal price for the Video Version is $197...</w:t>
      </w:r>
    </w:p>
    <w:p w:rsidR="00443C26" w:rsidRPr="004C797D" w:rsidRDefault="004448D5" w:rsidP="004448D5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As a valued customer, you won’t pay even close to that today.</w:t>
      </w:r>
    </w:p>
    <w:p w:rsidR="00443C26" w:rsidRPr="004C797D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Click the link below now to find out how...</w:t>
      </w:r>
    </w:p>
    <w:p w:rsidR="00443C26" w:rsidRPr="004C797D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4C797D" w:rsidRPr="004C797D" w:rsidRDefault="004C797D" w:rsidP="004C79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Towards Your $10k Mark!</w:t>
      </w:r>
    </w:p>
    <w:p w:rsidR="00443C26" w:rsidRPr="004C797D" w:rsidRDefault="00443C26" w:rsidP="004C797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[YOUR NAME]</w:t>
      </w:r>
    </w:p>
    <w:p w:rsidR="00443C26" w:rsidRPr="004C797D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:rsidR="00DB1E0B" w:rsidRPr="004C797D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97D">
        <w:rPr>
          <w:rFonts w:ascii="Open Sans" w:eastAsia="Times New Roman" w:hAnsi="Open Sans" w:cs="Open Sans"/>
          <w:sz w:val="24"/>
          <w:szCs w:val="24"/>
        </w:rPr>
        <w:t>&gt;&gt;&gt;LINK TO UPSELL SALES PAGE</w:t>
      </w:r>
      <w:bookmarkEnd w:id="0"/>
    </w:p>
    <w:sectPr w:rsidR="00DB1E0B" w:rsidRPr="004C7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C59EC"/>
    <w:rsid w:val="004C797D"/>
    <w:rsid w:val="005254DB"/>
    <w:rsid w:val="005702BA"/>
    <w:rsid w:val="00626FFD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70805"/>
    <w:rsid w:val="00BF5E5A"/>
    <w:rsid w:val="00C756EE"/>
    <w:rsid w:val="00CE4B14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A7AD3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34</cp:revision>
  <dcterms:created xsi:type="dcterms:W3CDTF">2017-02-25T04:42:00Z</dcterms:created>
  <dcterms:modified xsi:type="dcterms:W3CDTF">2018-02-21T16:49:00Z</dcterms:modified>
</cp:coreProperties>
</file>